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68" w:rsidRDefault="00AC4462" w:rsidP="008421E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地域農業経営基盤強化促進計画（</w:t>
      </w:r>
      <w:r w:rsidR="005815A0" w:rsidRPr="005815A0">
        <w:rPr>
          <w:rFonts w:hint="eastAsia"/>
          <w:sz w:val="32"/>
          <w:szCs w:val="32"/>
        </w:rPr>
        <w:t>地域計画</w:t>
      </w:r>
      <w:r>
        <w:rPr>
          <w:rFonts w:hint="eastAsia"/>
          <w:sz w:val="32"/>
          <w:szCs w:val="32"/>
        </w:rPr>
        <w:t>）</w:t>
      </w:r>
    </w:p>
    <w:p w:rsidR="005815A0" w:rsidRPr="008421E8" w:rsidRDefault="00AC4462" w:rsidP="008421E8">
      <w:pPr>
        <w:jc w:val="center"/>
        <w:rPr>
          <w:sz w:val="32"/>
          <w:szCs w:val="32"/>
        </w:rPr>
      </w:pPr>
      <w:r w:rsidRPr="005815A0">
        <w:rPr>
          <w:rFonts w:hint="eastAsia"/>
          <w:sz w:val="32"/>
          <w:szCs w:val="32"/>
        </w:rPr>
        <w:t>変更申出書</w:t>
      </w:r>
    </w:p>
    <w:p w:rsidR="008421E8" w:rsidRDefault="008421E8">
      <w:pPr>
        <w:rPr>
          <w:sz w:val="24"/>
          <w:szCs w:val="24"/>
        </w:rPr>
      </w:pPr>
    </w:p>
    <w:p w:rsidR="00956129" w:rsidRDefault="00AC4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年　月　日</w:t>
      </w:r>
    </w:p>
    <w:p w:rsidR="005815A0" w:rsidRPr="005815A0" w:rsidRDefault="00AC4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C4462">
        <w:rPr>
          <w:rFonts w:hint="eastAsia"/>
          <w:sz w:val="24"/>
          <w:szCs w:val="24"/>
        </w:rPr>
        <w:t>熊谷市</w:t>
      </w:r>
      <w:r>
        <w:rPr>
          <w:rFonts w:hint="eastAsia"/>
          <w:sz w:val="24"/>
          <w:szCs w:val="24"/>
        </w:rPr>
        <w:t xml:space="preserve">長　</w:t>
      </w:r>
    </w:p>
    <w:p w:rsidR="005815A0" w:rsidRPr="005815A0" w:rsidRDefault="00AC4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815A0" w:rsidRPr="005815A0" w:rsidRDefault="00AC4462" w:rsidP="005815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815A0">
        <w:rPr>
          <w:rFonts w:hint="eastAsia"/>
          <w:sz w:val="24"/>
          <w:szCs w:val="24"/>
          <w:u w:val="single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5815A0">
        <w:rPr>
          <w:rFonts w:hint="eastAsia"/>
          <w:sz w:val="24"/>
          <w:szCs w:val="24"/>
          <w:u w:val="single"/>
        </w:rPr>
        <w:t xml:space="preserve">　　　　　　</w:t>
      </w:r>
    </w:p>
    <w:p w:rsidR="005815A0" w:rsidRPr="005815A0" w:rsidRDefault="005815A0" w:rsidP="005815A0">
      <w:pPr>
        <w:jc w:val="left"/>
        <w:rPr>
          <w:sz w:val="24"/>
          <w:szCs w:val="24"/>
        </w:rPr>
      </w:pPr>
    </w:p>
    <w:p w:rsidR="005815A0" w:rsidRPr="005815A0" w:rsidRDefault="00AC4462" w:rsidP="005815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815A0">
        <w:rPr>
          <w:rFonts w:hint="eastAsia"/>
          <w:sz w:val="24"/>
          <w:szCs w:val="24"/>
          <w:u w:val="single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5A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815A0" w:rsidRPr="005815A0" w:rsidRDefault="005815A0" w:rsidP="005815A0">
      <w:pPr>
        <w:jc w:val="left"/>
        <w:rPr>
          <w:sz w:val="24"/>
          <w:szCs w:val="24"/>
        </w:rPr>
      </w:pPr>
    </w:p>
    <w:p w:rsidR="005815A0" w:rsidRPr="005815A0" w:rsidRDefault="00AC4462" w:rsidP="005815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8421E8">
        <w:rPr>
          <w:rFonts w:hint="eastAsia"/>
          <w:sz w:val="24"/>
          <w:szCs w:val="24"/>
        </w:rPr>
        <w:t>を変更されたく、下記のとおり</w:t>
      </w:r>
      <w:r>
        <w:rPr>
          <w:rFonts w:hint="eastAsia"/>
          <w:sz w:val="24"/>
          <w:szCs w:val="24"/>
        </w:rPr>
        <w:t>申し出ます。</w:t>
      </w:r>
    </w:p>
    <w:p w:rsidR="005815A0" w:rsidRPr="008421E8" w:rsidRDefault="005815A0">
      <w:pPr>
        <w:rPr>
          <w:sz w:val="24"/>
          <w:szCs w:val="24"/>
        </w:rPr>
      </w:pPr>
    </w:p>
    <w:p w:rsidR="005815A0" w:rsidRDefault="00AC4462" w:rsidP="005815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15A0" w:rsidRDefault="005815A0">
      <w:pPr>
        <w:rPr>
          <w:sz w:val="24"/>
          <w:szCs w:val="24"/>
        </w:rPr>
      </w:pPr>
    </w:p>
    <w:p w:rsidR="008421E8" w:rsidRDefault="00AC4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〇対象の農用地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4"/>
        <w:gridCol w:w="1984"/>
        <w:gridCol w:w="1553"/>
      </w:tblGrid>
      <w:tr w:rsidR="00AC0F0A" w:rsidTr="00AC0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90EA9" w:rsidRPr="008421E8" w:rsidRDefault="00AC4462" w:rsidP="008421E8">
            <w:pPr>
              <w:jc w:val="center"/>
              <w:rPr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大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276" w:type="dxa"/>
          </w:tcPr>
          <w:p w:rsidR="00690EA9" w:rsidRPr="008421E8" w:rsidRDefault="00AC4462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276" w:type="dxa"/>
          </w:tcPr>
          <w:p w:rsidR="00690EA9" w:rsidRPr="008421E8" w:rsidRDefault="00AC4462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:rsidR="00690EA9" w:rsidRPr="008421E8" w:rsidRDefault="00AC4462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目</w:t>
            </w:r>
          </w:p>
        </w:tc>
        <w:tc>
          <w:tcPr>
            <w:tcW w:w="1984" w:type="dxa"/>
          </w:tcPr>
          <w:p w:rsidR="00690EA9" w:rsidRPr="00690EA9" w:rsidRDefault="00AC4462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0EA9">
              <w:rPr>
                <w:rFonts w:hint="eastAsia"/>
                <w:b w:val="0"/>
                <w:sz w:val="24"/>
                <w:szCs w:val="24"/>
              </w:rPr>
              <w:t>面積（㎡）</w:t>
            </w:r>
          </w:p>
        </w:tc>
        <w:tc>
          <w:tcPr>
            <w:tcW w:w="1553" w:type="dxa"/>
          </w:tcPr>
          <w:p w:rsidR="00690EA9" w:rsidRPr="008421E8" w:rsidRDefault="00AC4462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耕作者同意</w:t>
            </w:r>
          </w:p>
        </w:tc>
      </w:tr>
      <w:tr w:rsidR="00AC0F0A" w:rsidTr="00AC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90EA9" w:rsidRPr="008421E8" w:rsidRDefault="00690E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0F0A" w:rsidTr="00AC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90EA9" w:rsidRPr="008421E8" w:rsidRDefault="00690E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0F0A" w:rsidTr="00AC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90EA9" w:rsidRPr="008421E8" w:rsidRDefault="00690E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421E8" w:rsidRDefault="008421E8">
      <w:pPr>
        <w:rPr>
          <w:sz w:val="24"/>
          <w:szCs w:val="24"/>
        </w:rPr>
      </w:pPr>
    </w:p>
    <w:p w:rsidR="00D03CFB" w:rsidRDefault="00AC44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〇申出理由</w:t>
      </w:r>
    </w:p>
    <w:p w:rsidR="00690EA9" w:rsidRPr="00D03CFB" w:rsidRDefault="00690EA9">
      <w:pPr>
        <w:rPr>
          <w:sz w:val="24"/>
          <w:szCs w:val="24"/>
        </w:rPr>
      </w:pPr>
    </w:p>
    <w:sectPr w:rsidR="00690EA9" w:rsidRPr="00D03CF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86" w:rsidRDefault="00101086" w:rsidP="00101086">
      <w:r>
        <w:separator/>
      </w:r>
    </w:p>
  </w:endnote>
  <w:endnote w:type="continuationSeparator" w:id="0">
    <w:p w:rsidR="00101086" w:rsidRDefault="00101086" w:rsidP="0010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86" w:rsidRDefault="00101086" w:rsidP="00101086">
      <w:r>
        <w:separator/>
      </w:r>
    </w:p>
  </w:footnote>
  <w:footnote w:type="continuationSeparator" w:id="0">
    <w:p w:rsidR="00101086" w:rsidRDefault="00101086" w:rsidP="0010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86" w:rsidRDefault="00101086" w:rsidP="00101086">
    <w:pPr>
      <w:pStyle w:val="a4"/>
      <w:ind w:firstLineChars="3700" w:firstLine="7770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A0"/>
    <w:rsid w:val="00084F3C"/>
    <w:rsid w:val="00101086"/>
    <w:rsid w:val="00326824"/>
    <w:rsid w:val="005815A0"/>
    <w:rsid w:val="00690EA9"/>
    <w:rsid w:val="008421E8"/>
    <w:rsid w:val="00956129"/>
    <w:rsid w:val="00AC0F0A"/>
    <w:rsid w:val="00AC4462"/>
    <w:rsid w:val="00AC48A6"/>
    <w:rsid w:val="00B61EF5"/>
    <w:rsid w:val="00D03CFB"/>
    <w:rsid w:val="00DE7B68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C40E1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中山亮</dc:creator>
  <cp:lastModifiedBy>熊谷市役所</cp:lastModifiedBy>
  <cp:revision>6</cp:revision>
  <dcterms:created xsi:type="dcterms:W3CDTF">2023-05-17T02:17:00Z</dcterms:created>
  <dcterms:modified xsi:type="dcterms:W3CDTF">2025-03-07T02:09:00Z</dcterms:modified>
</cp:coreProperties>
</file>